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BF7403" w14:paraId="7D14E05D" w14:textId="77777777" w:rsidTr="00BF7403">
        <w:tc>
          <w:tcPr>
            <w:tcW w:w="4814" w:type="dxa"/>
          </w:tcPr>
          <w:p w14:paraId="4C64D5C0" w14:textId="4A6B188D" w:rsidR="00BF7403" w:rsidRDefault="00BF7403">
            <w:r>
              <w:t xml:space="preserve">Prot. </w:t>
            </w:r>
            <w:r w:rsidR="00620F6A">
              <w:t xml:space="preserve">                </w:t>
            </w:r>
          </w:p>
        </w:tc>
        <w:tc>
          <w:tcPr>
            <w:tcW w:w="4814" w:type="dxa"/>
          </w:tcPr>
          <w:p w14:paraId="5368F892" w14:textId="3D3112C7" w:rsidR="00BF7403" w:rsidRDefault="00BF7403">
            <w:r>
              <w:t>Punteggio</w:t>
            </w:r>
          </w:p>
        </w:tc>
      </w:tr>
      <w:tr w:rsidR="00BF7403" w14:paraId="6412EF08" w14:textId="77777777" w:rsidTr="00BF7403">
        <w:tc>
          <w:tcPr>
            <w:tcW w:w="4814" w:type="dxa"/>
          </w:tcPr>
          <w:p w14:paraId="56415CAF" w14:textId="77777777" w:rsidR="00BF7403" w:rsidRDefault="00BF7403"/>
        </w:tc>
        <w:tc>
          <w:tcPr>
            <w:tcW w:w="4814" w:type="dxa"/>
          </w:tcPr>
          <w:p w14:paraId="248D8423" w14:textId="77777777" w:rsidR="00BF7403" w:rsidRDefault="00BF7403"/>
        </w:tc>
      </w:tr>
      <w:tr w:rsidR="00BF7403" w14:paraId="3976463C" w14:textId="77777777" w:rsidTr="00BF7403">
        <w:tc>
          <w:tcPr>
            <w:tcW w:w="4814" w:type="dxa"/>
          </w:tcPr>
          <w:p w14:paraId="24F03C22" w14:textId="0999C50C" w:rsidR="0061452D" w:rsidRPr="00EB678F" w:rsidRDefault="00921BE7" w:rsidP="0061452D">
            <w:pPr>
              <w:rPr>
                <w:color w:val="EE0000"/>
              </w:rPr>
            </w:pPr>
            <w:r w:rsidRPr="00EB678F">
              <w:rPr>
                <w:color w:val="EE0000"/>
              </w:rPr>
              <w:t>1.</w:t>
            </w:r>
            <w:r w:rsidR="00BF7403" w:rsidRPr="00EB678F">
              <w:rPr>
                <w:color w:val="EE0000"/>
              </w:rPr>
              <w:t xml:space="preserve"> Prot. 5364 </w:t>
            </w:r>
            <w:r w:rsidR="00620F6A" w:rsidRPr="00EB678F">
              <w:rPr>
                <w:color w:val="EE0000"/>
              </w:rPr>
              <w:t xml:space="preserve">      </w:t>
            </w:r>
            <w:r w:rsidR="0061452D" w:rsidRPr="00EB678F">
              <w:rPr>
                <w:color w:val="EE0000"/>
              </w:rPr>
              <w:t xml:space="preserve">  </w:t>
            </w:r>
            <w:r w:rsidR="00FA01AF" w:rsidRPr="00EB678F">
              <w:rPr>
                <w:color w:val="EE0000"/>
              </w:rPr>
              <w:t xml:space="preserve">                                           </w:t>
            </w:r>
          </w:p>
        </w:tc>
        <w:tc>
          <w:tcPr>
            <w:tcW w:w="4814" w:type="dxa"/>
          </w:tcPr>
          <w:p w14:paraId="2F3FB101" w14:textId="475F543E" w:rsidR="00BF7403" w:rsidRPr="00EB678F" w:rsidRDefault="00BF7403" w:rsidP="00BF7403">
            <w:pPr>
              <w:rPr>
                <w:color w:val="EE0000"/>
              </w:rPr>
            </w:pPr>
            <w:r w:rsidRPr="00EB678F">
              <w:rPr>
                <w:color w:val="EE0000"/>
              </w:rPr>
              <w:t>20</w:t>
            </w:r>
            <w:r w:rsidR="001A55D1" w:rsidRPr="00EB678F">
              <w:rPr>
                <w:color w:val="EE0000"/>
              </w:rPr>
              <w:t xml:space="preserve">         </w:t>
            </w:r>
          </w:p>
        </w:tc>
      </w:tr>
      <w:tr w:rsidR="00BF7403" w14:paraId="40F03AC2" w14:textId="77777777" w:rsidTr="00BF7403">
        <w:tc>
          <w:tcPr>
            <w:tcW w:w="4814" w:type="dxa"/>
          </w:tcPr>
          <w:p w14:paraId="09714198" w14:textId="6B291F72" w:rsidR="0061452D" w:rsidRPr="00EB678F" w:rsidRDefault="00921BE7" w:rsidP="0061452D">
            <w:pPr>
              <w:rPr>
                <w:color w:val="EE0000"/>
              </w:rPr>
            </w:pPr>
            <w:r w:rsidRPr="00EB678F">
              <w:rPr>
                <w:color w:val="EE0000"/>
              </w:rPr>
              <w:t>2.</w:t>
            </w:r>
            <w:r w:rsidR="00BF7403" w:rsidRPr="00EB678F">
              <w:rPr>
                <w:color w:val="EE0000"/>
              </w:rPr>
              <w:t xml:space="preserve"> Prot. 5860</w:t>
            </w:r>
            <w:r w:rsidR="00620F6A" w:rsidRPr="00EB678F">
              <w:rPr>
                <w:color w:val="EE0000"/>
              </w:rPr>
              <w:t xml:space="preserve">                     </w:t>
            </w:r>
            <w:r w:rsidR="00BF7403" w:rsidRPr="00EB678F">
              <w:rPr>
                <w:color w:val="EE0000"/>
              </w:rPr>
              <w:t xml:space="preserve"> </w:t>
            </w:r>
            <w:r w:rsidR="0061452D" w:rsidRPr="00EB678F">
              <w:rPr>
                <w:color w:val="EE0000"/>
              </w:rPr>
              <w:t xml:space="preserve">  </w:t>
            </w:r>
            <w:r w:rsidR="00FA01AF" w:rsidRPr="00EB678F">
              <w:rPr>
                <w:color w:val="EE0000"/>
              </w:rPr>
              <w:t xml:space="preserve">                            </w:t>
            </w:r>
          </w:p>
        </w:tc>
        <w:tc>
          <w:tcPr>
            <w:tcW w:w="4814" w:type="dxa"/>
          </w:tcPr>
          <w:p w14:paraId="58EE16DE" w14:textId="5BB05CA2" w:rsidR="00BF7403" w:rsidRPr="00EB678F" w:rsidRDefault="00BF7403" w:rsidP="00BF7403">
            <w:pPr>
              <w:rPr>
                <w:color w:val="EE0000"/>
              </w:rPr>
            </w:pPr>
            <w:r w:rsidRPr="00EB678F">
              <w:rPr>
                <w:color w:val="EE0000"/>
              </w:rPr>
              <w:t>20</w:t>
            </w:r>
            <w:r w:rsidR="001A55D1" w:rsidRPr="00EB678F">
              <w:rPr>
                <w:color w:val="EE0000"/>
              </w:rPr>
              <w:t xml:space="preserve">         </w:t>
            </w:r>
          </w:p>
        </w:tc>
      </w:tr>
      <w:tr w:rsidR="00BF7403" w14:paraId="3C9503F6" w14:textId="77777777" w:rsidTr="00BF7403">
        <w:tc>
          <w:tcPr>
            <w:tcW w:w="4814" w:type="dxa"/>
          </w:tcPr>
          <w:p w14:paraId="5B0B04D5" w14:textId="332B9E41" w:rsidR="0061452D" w:rsidRDefault="00921BE7" w:rsidP="0061452D">
            <w:r>
              <w:t>3.</w:t>
            </w:r>
            <w:r w:rsidR="00BF7403">
              <w:t xml:space="preserve"> Prot.</w:t>
            </w:r>
            <w:r w:rsidR="00620F6A">
              <w:t xml:space="preserve"> </w:t>
            </w:r>
            <w:r w:rsidR="00BF7403">
              <w:t xml:space="preserve">5292 </w:t>
            </w:r>
            <w:r w:rsidR="00620F6A">
              <w:t xml:space="preserve">                    </w:t>
            </w:r>
            <w:r w:rsidR="00FA01AF">
              <w:t xml:space="preserve">                              </w:t>
            </w:r>
            <w:r w:rsidR="0061452D">
              <w:t xml:space="preserve"> </w:t>
            </w:r>
          </w:p>
        </w:tc>
        <w:tc>
          <w:tcPr>
            <w:tcW w:w="4814" w:type="dxa"/>
          </w:tcPr>
          <w:p w14:paraId="50C54FD8" w14:textId="64C212EB" w:rsidR="00BF7403" w:rsidRDefault="00BF7403" w:rsidP="00BF7403">
            <w:r>
              <w:t>19,50</w:t>
            </w:r>
            <w:r w:rsidR="0042773E">
              <w:t xml:space="preserve">                                                       </w:t>
            </w:r>
          </w:p>
        </w:tc>
      </w:tr>
      <w:tr w:rsidR="0042773E" w14:paraId="092C25F4" w14:textId="77777777" w:rsidTr="00BF7403">
        <w:tc>
          <w:tcPr>
            <w:tcW w:w="4814" w:type="dxa"/>
          </w:tcPr>
          <w:p w14:paraId="768EB31F" w14:textId="651DFDC3" w:rsidR="0042773E" w:rsidRDefault="0042773E" w:rsidP="0042773E">
            <w:r>
              <w:t>4</w:t>
            </w:r>
            <w:r w:rsidRPr="00B9131D">
              <w:t>.</w:t>
            </w:r>
            <w:r w:rsidR="00FA01AF">
              <w:t xml:space="preserve"> </w:t>
            </w:r>
            <w:r w:rsidRPr="00B9131D">
              <w:t xml:space="preserve">Prot. 5411         </w:t>
            </w:r>
            <w:r w:rsidR="00FA01AF">
              <w:t xml:space="preserve">                                          </w:t>
            </w:r>
            <w:r w:rsidRPr="00B9131D">
              <w:t xml:space="preserve"> </w:t>
            </w:r>
          </w:p>
        </w:tc>
        <w:tc>
          <w:tcPr>
            <w:tcW w:w="4814" w:type="dxa"/>
          </w:tcPr>
          <w:p w14:paraId="5B7A9828" w14:textId="7D93F696" w:rsidR="0042773E" w:rsidRDefault="0042773E" w:rsidP="0042773E">
            <w:r w:rsidRPr="00B9131D">
              <w:t xml:space="preserve">18                                                           </w:t>
            </w:r>
            <w:r>
              <w:t xml:space="preserve"> </w:t>
            </w:r>
            <w:r w:rsidRPr="00B9131D">
              <w:t xml:space="preserve"> </w:t>
            </w:r>
            <w:r>
              <w:t xml:space="preserve"> </w:t>
            </w:r>
            <w:r w:rsidRPr="00B9131D">
              <w:t xml:space="preserve">   </w:t>
            </w:r>
          </w:p>
        </w:tc>
      </w:tr>
      <w:tr w:rsidR="00E05160" w14:paraId="4522D062" w14:textId="77777777" w:rsidTr="00BF7403">
        <w:tc>
          <w:tcPr>
            <w:tcW w:w="4814" w:type="dxa"/>
          </w:tcPr>
          <w:p w14:paraId="2D426623" w14:textId="01664984" w:rsidR="00E05160" w:rsidRPr="00EB678F" w:rsidRDefault="0042773E" w:rsidP="00E05160">
            <w:pPr>
              <w:rPr>
                <w:color w:val="EE0000"/>
              </w:rPr>
            </w:pPr>
            <w:r w:rsidRPr="00EB678F">
              <w:rPr>
                <w:color w:val="EE0000"/>
              </w:rPr>
              <w:t>5</w:t>
            </w:r>
            <w:r w:rsidR="00DE4211" w:rsidRPr="00EB678F">
              <w:rPr>
                <w:color w:val="EE0000"/>
              </w:rPr>
              <w:t>.</w:t>
            </w:r>
            <w:r w:rsidR="00FA01AF" w:rsidRPr="00EB678F">
              <w:rPr>
                <w:color w:val="EE0000"/>
              </w:rPr>
              <w:t xml:space="preserve"> Pr</w:t>
            </w:r>
            <w:r w:rsidR="00E05160" w:rsidRPr="00EB678F">
              <w:rPr>
                <w:color w:val="EE0000"/>
              </w:rPr>
              <w:t xml:space="preserve">ot. 5802                    </w:t>
            </w:r>
            <w:r w:rsidR="00FA01AF" w:rsidRPr="00EB678F">
              <w:rPr>
                <w:color w:val="EE0000"/>
              </w:rPr>
              <w:t xml:space="preserve">                              </w:t>
            </w:r>
            <w:r w:rsidR="00E05160" w:rsidRPr="00EB678F">
              <w:rPr>
                <w:color w:val="EE0000"/>
              </w:rPr>
              <w:t xml:space="preserve"> </w:t>
            </w:r>
            <w:r w:rsidR="00FA01AF" w:rsidRPr="00EB678F">
              <w:rPr>
                <w:color w:val="EE0000"/>
              </w:rPr>
              <w:t xml:space="preserve"> </w:t>
            </w:r>
          </w:p>
        </w:tc>
        <w:tc>
          <w:tcPr>
            <w:tcW w:w="4814" w:type="dxa"/>
          </w:tcPr>
          <w:p w14:paraId="67550EB9" w14:textId="60E4E6DA" w:rsidR="00E05160" w:rsidRPr="00EB678F" w:rsidRDefault="00DE4211" w:rsidP="00E05160">
            <w:pPr>
              <w:rPr>
                <w:color w:val="EE0000"/>
              </w:rPr>
            </w:pPr>
            <w:r w:rsidRPr="00EB678F">
              <w:rPr>
                <w:color w:val="EE0000"/>
              </w:rPr>
              <w:t>18</w:t>
            </w:r>
            <w:r w:rsidR="0042773E" w:rsidRPr="00EB678F">
              <w:rPr>
                <w:color w:val="EE0000"/>
              </w:rPr>
              <w:t xml:space="preserve">                                                              </w:t>
            </w:r>
          </w:p>
        </w:tc>
      </w:tr>
      <w:tr w:rsidR="00544A74" w14:paraId="332CB956" w14:textId="77777777" w:rsidTr="00BF7403">
        <w:tc>
          <w:tcPr>
            <w:tcW w:w="4814" w:type="dxa"/>
          </w:tcPr>
          <w:p w14:paraId="2041F9E1" w14:textId="4ADD9D9C" w:rsidR="00544A74" w:rsidRDefault="0042773E" w:rsidP="0061452D">
            <w:r>
              <w:t>6</w:t>
            </w:r>
            <w:r w:rsidR="00DE4211">
              <w:t>.</w:t>
            </w:r>
            <w:r w:rsidR="00544A74">
              <w:t xml:space="preserve"> Prot. 5334              </w:t>
            </w:r>
            <w:r w:rsidR="00FA01AF">
              <w:t xml:space="preserve">                                 </w:t>
            </w:r>
            <w:r w:rsidR="00544A74">
              <w:t xml:space="preserve"> </w:t>
            </w:r>
            <w:r w:rsidR="00FA01AF">
              <w:t xml:space="preserve">   </w:t>
            </w:r>
            <w:r w:rsidR="00544A74">
              <w:t xml:space="preserve"> </w:t>
            </w:r>
          </w:p>
        </w:tc>
        <w:tc>
          <w:tcPr>
            <w:tcW w:w="4814" w:type="dxa"/>
          </w:tcPr>
          <w:p w14:paraId="1E1BFFB0" w14:textId="7A213F6F" w:rsidR="00544A74" w:rsidRDefault="00DE4211" w:rsidP="00BF7403">
            <w:r>
              <w:t>18</w:t>
            </w:r>
            <w:r w:rsidR="0042773E">
              <w:t xml:space="preserve">                                                              </w:t>
            </w:r>
          </w:p>
        </w:tc>
      </w:tr>
      <w:tr w:rsidR="00BF7403" w14:paraId="401B9EDB" w14:textId="77777777" w:rsidTr="00BF7403">
        <w:tc>
          <w:tcPr>
            <w:tcW w:w="4814" w:type="dxa"/>
          </w:tcPr>
          <w:p w14:paraId="3BC5BCD3" w14:textId="3413D999" w:rsidR="0061452D" w:rsidRDefault="00DE4211" w:rsidP="0061452D">
            <w:r>
              <w:t>7</w:t>
            </w:r>
            <w:r w:rsidR="00921BE7">
              <w:t>.</w:t>
            </w:r>
            <w:r w:rsidR="00620F6A">
              <w:t xml:space="preserve"> Prot. 5269                     </w:t>
            </w:r>
            <w:r w:rsidR="0061452D">
              <w:t xml:space="preserve">  </w:t>
            </w:r>
            <w:r w:rsidR="00620F6A">
              <w:t xml:space="preserve"> </w:t>
            </w:r>
            <w:r w:rsidR="00FA01AF">
              <w:t xml:space="preserve">                            </w:t>
            </w:r>
          </w:p>
        </w:tc>
        <w:tc>
          <w:tcPr>
            <w:tcW w:w="4814" w:type="dxa"/>
          </w:tcPr>
          <w:p w14:paraId="2BE9B6EE" w14:textId="3C67C57F" w:rsidR="00BF7403" w:rsidRDefault="00620F6A" w:rsidP="00BF7403">
            <w:r>
              <w:t>18</w:t>
            </w:r>
            <w:r w:rsidR="0042773E">
              <w:t xml:space="preserve">                                                              </w:t>
            </w:r>
          </w:p>
        </w:tc>
      </w:tr>
      <w:tr w:rsidR="00E05160" w14:paraId="522A2C4F" w14:textId="77777777" w:rsidTr="00BF7403">
        <w:tc>
          <w:tcPr>
            <w:tcW w:w="4814" w:type="dxa"/>
          </w:tcPr>
          <w:p w14:paraId="469C0D06" w14:textId="5FE5EC6E" w:rsidR="00E05160" w:rsidRPr="00EB678F" w:rsidRDefault="00DE4211" w:rsidP="00E05160">
            <w:pPr>
              <w:rPr>
                <w:color w:val="EE0000"/>
              </w:rPr>
            </w:pPr>
            <w:r w:rsidRPr="00EB678F">
              <w:rPr>
                <w:color w:val="EE0000"/>
              </w:rPr>
              <w:t>8.</w:t>
            </w:r>
            <w:r w:rsidR="00E05160" w:rsidRPr="00EB678F">
              <w:rPr>
                <w:color w:val="EE0000"/>
              </w:rPr>
              <w:t xml:space="preserve"> Prot. 6080           </w:t>
            </w:r>
            <w:r w:rsidR="00FA01AF" w:rsidRPr="00EB678F">
              <w:rPr>
                <w:color w:val="EE0000"/>
              </w:rPr>
              <w:t xml:space="preserve">                                         </w:t>
            </w:r>
          </w:p>
        </w:tc>
        <w:tc>
          <w:tcPr>
            <w:tcW w:w="4814" w:type="dxa"/>
          </w:tcPr>
          <w:p w14:paraId="6BAC75A5" w14:textId="40197AFB" w:rsidR="00E05160" w:rsidRPr="00EB678F" w:rsidRDefault="00DE4211" w:rsidP="00E05160">
            <w:pPr>
              <w:rPr>
                <w:color w:val="EE0000"/>
              </w:rPr>
            </w:pPr>
            <w:r w:rsidRPr="00EB678F">
              <w:rPr>
                <w:color w:val="EE0000"/>
              </w:rPr>
              <w:t>18</w:t>
            </w:r>
            <w:r w:rsidR="0042773E" w:rsidRPr="00EB678F">
              <w:rPr>
                <w:color w:val="EE0000"/>
              </w:rPr>
              <w:t xml:space="preserve">                                                              </w:t>
            </w:r>
          </w:p>
        </w:tc>
      </w:tr>
      <w:tr w:rsidR="00BF7403" w14:paraId="774425D9" w14:textId="77777777" w:rsidTr="00BF7403">
        <w:tc>
          <w:tcPr>
            <w:tcW w:w="4814" w:type="dxa"/>
          </w:tcPr>
          <w:p w14:paraId="7EA9FB97" w14:textId="15C0362C" w:rsidR="0061452D" w:rsidRDefault="00DE4211" w:rsidP="0061452D">
            <w:r>
              <w:t>9</w:t>
            </w:r>
            <w:r w:rsidR="00921BE7">
              <w:t>.</w:t>
            </w:r>
            <w:r w:rsidR="00620F6A">
              <w:t xml:space="preserve"> Prot. 5267          </w:t>
            </w:r>
            <w:r w:rsidR="0061452D">
              <w:t xml:space="preserve">  </w:t>
            </w:r>
            <w:r w:rsidR="00FA01AF">
              <w:t xml:space="preserve">                                        </w:t>
            </w:r>
          </w:p>
        </w:tc>
        <w:tc>
          <w:tcPr>
            <w:tcW w:w="4814" w:type="dxa"/>
          </w:tcPr>
          <w:p w14:paraId="5A25CD5C" w14:textId="41176119" w:rsidR="00BF7403" w:rsidRDefault="00620F6A" w:rsidP="00BF7403">
            <w:r>
              <w:t>18</w:t>
            </w:r>
            <w:r w:rsidR="0042773E">
              <w:t xml:space="preserve">                                                              </w:t>
            </w:r>
          </w:p>
        </w:tc>
      </w:tr>
      <w:tr w:rsidR="00E05160" w14:paraId="785ECAA6" w14:textId="77777777" w:rsidTr="00BF7403">
        <w:tc>
          <w:tcPr>
            <w:tcW w:w="4814" w:type="dxa"/>
          </w:tcPr>
          <w:p w14:paraId="371C755C" w14:textId="56E9B05C" w:rsidR="00E05160" w:rsidRDefault="00E05160" w:rsidP="00E05160">
            <w:r>
              <w:t>1</w:t>
            </w:r>
            <w:r w:rsidR="00DE4211">
              <w:t>0</w:t>
            </w:r>
            <w:r>
              <w:t xml:space="preserve">. Prot. 5569                   </w:t>
            </w:r>
            <w:r w:rsidR="00FA01AF">
              <w:t xml:space="preserve">                             </w:t>
            </w:r>
            <w:r>
              <w:t xml:space="preserve">  </w:t>
            </w:r>
          </w:p>
        </w:tc>
        <w:tc>
          <w:tcPr>
            <w:tcW w:w="4814" w:type="dxa"/>
          </w:tcPr>
          <w:p w14:paraId="59CF14D3" w14:textId="7FAFD59E" w:rsidR="00E05160" w:rsidRDefault="00DE4211" w:rsidP="00E05160">
            <w:r>
              <w:t>18</w:t>
            </w:r>
            <w:r w:rsidR="0042773E">
              <w:t xml:space="preserve">                                                              </w:t>
            </w:r>
          </w:p>
        </w:tc>
      </w:tr>
      <w:tr w:rsidR="00E05160" w14:paraId="37509068" w14:textId="77777777" w:rsidTr="00BF7403">
        <w:tc>
          <w:tcPr>
            <w:tcW w:w="4814" w:type="dxa"/>
          </w:tcPr>
          <w:p w14:paraId="6784B503" w14:textId="0A119E2A" w:rsidR="00E05160" w:rsidRDefault="00DE4211" w:rsidP="00E05160">
            <w:r>
              <w:t>11</w:t>
            </w:r>
            <w:r w:rsidR="00E05160">
              <w:t>.</w:t>
            </w:r>
            <w:r w:rsidR="00E05160" w:rsidRPr="00B915A9">
              <w:t xml:space="preserve"> Prot.5290            </w:t>
            </w:r>
            <w:r w:rsidR="00FA01AF">
              <w:t xml:space="preserve">                                      </w:t>
            </w:r>
          </w:p>
        </w:tc>
        <w:tc>
          <w:tcPr>
            <w:tcW w:w="4814" w:type="dxa"/>
          </w:tcPr>
          <w:p w14:paraId="69212335" w14:textId="778FF17B" w:rsidR="00E05160" w:rsidRDefault="00E05160" w:rsidP="00E05160">
            <w:r>
              <w:t>18</w:t>
            </w:r>
            <w:r w:rsidR="0042773E">
              <w:t xml:space="preserve">         </w:t>
            </w:r>
            <w:r w:rsidR="0036076A">
              <w:rPr>
                <w:sz w:val="22"/>
                <w:szCs w:val="22"/>
              </w:rPr>
              <w:t xml:space="preserve">                   </w:t>
            </w:r>
          </w:p>
        </w:tc>
      </w:tr>
      <w:tr w:rsidR="00E05160" w14:paraId="75FCFA9A" w14:textId="77777777" w:rsidTr="00BF7403">
        <w:tc>
          <w:tcPr>
            <w:tcW w:w="4814" w:type="dxa"/>
          </w:tcPr>
          <w:p w14:paraId="0C6CF776" w14:textId="30D64647" w:rsidR="00E05160" w:rsidRDefault="00DE4211" w:rsidP="00E05160">
            <w:r>
              <w:t>12</w:t>
            </w:r>
            <w:r w:rsidR="00E05160">
              <w:t xml:space="preserve">. </w:t>
            </w:r>
            <w:r w:rsidR="00E05160" w:rsidRPr="00B915A9">
              <w:t xml:space="preserve">Prot.5272     </w:t>
            </w:r>
            <w:r w:rsidR="00E05160">
              <w:t xml:space="preserve">        </w:t>
            </w:r>
            <w:r w:rsidR="00FA01AF">
              <w:t xml:space="preserve">                                </w:t>
            </w:r>
            <w:r w:rsidR="00E05160">
              <w:t xml:space="preserve">  </w:t>
            </w:r>
            <w:r w:rsidR="00FA01AF">
              <w:t xml:space="preserve"> </w:t>
            </w:r>
            <w:r w:rsidR="00E05160">
              <w:t xml:space="preserve">  </w:t>
            </w:r>
          </w:p>
        </w:tc>
        <w:tc>
          <w:tcPr>
            <w:tcW w:w="4814" w:type="dxa"/>
          </w:tcPr>
          <w:p w14:paraId="4B5E26A2" w14:textId="796553D4" w:rsidR="00E05160" w:rsidRDefault="00E05160" w:rsidP="00E05160">
            <w:r>
              <w:t>18</w:t>
            </w:r>
            <w:r w:rsidR="0036076A">
              <w:t xml:space="preserve">                                                              </w:t>
            </w:r>
          </w:p>
        </w:tc>
      </w:tr>
      <w:tr w:rsidR="0036076A" w14:paraId="20427F20" w14:textId="77777777" w:rsidTr="00BF7403">
        <w:tc>
          <w:tcPr>
            <w:tcW w:w="4814" w:type="dxa"/>
          </w:tcPr>
          <w:p w14:paraId="383C9C86" w14:textId="1F0A2D07" w:rsidR="0036076A" w:rsidRDefault="0036076A" w:rsidP="0036076A">
            <w:r w:rsidRPr="00402F68">
              <w:t>1</w:t>
            </w:r>
            <w:r>
              <w:t>3</w:t>
            </w:r>
            <w:r w:rsidRPr="00402F68">
              <w:t xml:space="preserve">. Prot.5271                           </w:t>
            </w:r>
            <w:r w:rsidR="00FA01AF">
              <w:t xml:space="preserve">                  </w:t>
            </w:r>
            <w:r w:rsidRPr="00402F68">
              <w:t xml:space="preserve">  </w:t>
            </w:r>
            <w:r w:rsidR="00FA01AF">
              <w:t xml:space="preserve"> </w:t>
            </w:r>
            <w:r w:rsidRPr="00402F68">
              <w:t xml:space="preserve"> </w:t>
            </w:r>
          </w:p>
        </w:tc>
        <w:tc>
          <w:tcPr>
            <w:tcW w:w="4814" w:type="dxa"/>
          </w:tcPr>
          <w:p w14:paraId="084D805F" w14:textId="218DBD9E" w:rsidR="0036076A" w:rsidRDefault="0036076A" w:rsidP="0036076A">
            <w:r w:rsidRPr="00402F68">
              <w:t xml:space="preserve">18                                                             </w:t>
            </w:r>
          </w:p>
        </w:tc>
      </w:tr>
      <w:tr w:rsidR="00E05160" w14:paraId="52E3DD2B" w14:textId="77777777" w:rsidTr="00BF7403">
        <w:tc>
          <w:tcPr>
            <w:tcW w:w="4814" w:type="dxa"/>
          </w:tcPr>
          <w:p w14:paraId="0526D96A" w14:textId="0D1101D9" w:rsidR="00E05160" w:rsidRDefault="00DE4211" w:rsidP="00E05160">
            <w:r>
              <w:t>1</w:t>
            </w:r>
            <w:r w:rsidR="0036076A">
              <w:t>4</w:t>
            </w:r>
            <w:r w:rsidR="00E05160">
              <w:t xml:space="preserve">. </w:t>
            </w:r>
            <w:r w:rsidR="00E05160" w:rsidRPr="00B915A9">
              <w:t xml:space="preserve">Prot. 5258      </w:t>
            </w:r>
            <w:r w:rsidR="00E05160">
              <w:t xml:space="preserve">                  </w:t>
            </w:r>
            <w:r w:rsidR="00FA01AF">
              <w:t xml:space="preserve">                        </w:t>
            </w:r>
          </w:p>
        </w:tc>
        <w:tc>
          <w:tcPr>
            <w:tcW w:w="4814" w:type="dxa"/>
          </w:tcPr>
          <w:p w14:paraId="3E6F678A" w14:textId="310F6F46" w:rsidR="00E05160" w:rsidRDefault="00E05160" w:rsidP="00E05160">
            <w:r>
              <w:t>18</w:t>
            </w:r>
            <w:r w:rsidR="0036076A">
              <w:t xml:space="preserve">                                                             </w:t>
            </w:r>
          </w:p>
        </w:tc>
      </w:tr>
      <w:tr w:rsidR="00E05160" w14:paraId="21AFA4D2" w14:textId="77777777" w:rsidTr="00BF7403">
        <w:tc>
          <w:tcPr>
            <w:tcW w:w="4814" w:type="dxa"/>
          </w:tcPr>
          <w:p w14:paraId="0C98B26A" w14:textId="21E96922" w:rsidR="00E05160" w:rsidRPr="00EB678F" w:rsidRDefault="00EE4AD2" w:rsidP="00E05160">
            <w:pPr>
              <w:rPr>
                <w:color w:val="EE0000"/>
              </w:rPr>
            </w:pPr>
            <w:r w:rsidRPr="00EB678F">
              <w:rPr>
                <w:color w:val="EE0000"/>
              </w:rPr>
              <w:t>1</w:t>
            </w:r>
            <w:r w:rsidR="00DE4211" w:rsidRPr="00EB678F">
              <w:rPr>
                <w:color w:val="EE0000"/>
              </w:rPr>
              <w:t>5</w:t>
            </w:r>
            <w:r w:rsidR="00E05160" w:rsidRPr="00EB678F">
              <w:rPr>
                <w:color w:val="EE0000"/>
              </w:rPr>
              <w:t xml:space="preserve"> Prot. 5273           </w:t>
            </w:r>
            <w:r w:rsidR="00FA01AF" w:rsidRPr="00EB678F">
              <w:rPr>
                <w:color w:val="EE0000"/>
              </w:rPr>
              <w:t xml:space="preserve">                                      </w:t>
            </w:r>
            <w:r w:rsidR="00E05160" w:rsidRPr="00EB678F">
              <w:rPr>
                <w:color w:val="EE0000"/>
              </w:rPr>
              <w:t xml:space="preserve">                    </w:t>
            </w:r>
          </w:p>
        </w:tc>
        <w:tc>
          <w:tcPr>
            <w:tcW w:w="4814" w:type="dxa"/>
          </w:tcPr>
          <w:p w14:paraId="59014B39" w14:textId="43028C1A" w:rsidR="00E05160" w:rsidRPr="00EB678F" w:rsidRDefault="00E05160" w:rsidP="00E05160">
            <w:pPr>
              <w:rPr>
                <w:color w:val="EE0000"/>
              </w:rPr>
            </w:pPr>
            <w:r w:rsidRPr="00EB678F">
              <w:rPr>
                <w:color w:val="EE0000"/>
              </w:rPr>
              <w:t>18</w:t>
            </w:r>
            <w:r w:rsidR="0036076A" w:rsidRPr="00EB678F">
              <w:rPr>
                <w:color w:val="EE0000"/>
              </w:rPr>
              <w:t xml:space="preserve">                                                               </w:t>
            </w:r>
          </w:p>
        </w:tc>
      </w:tr>
      <w:tr w:rsidR="00DE4211" w14:paraId="3DC227B9" w14:textId="77777777" w:rsidTr="00BF7403">
        <w:tc>
          <w:tcPr>
            <w:tcW w:w="4814" w:type="dxa"/>
          </w:tcPr>
          <w:p w14:paraId="407AC5FC" w14:textId="3E47B8BE" w:rsidR="00DE4211" w:rsidRPr="00EB678F" w:rsidRDefault="00DE4211" w:rsidP="00DE4211">
            <w:pPr>
              <w:rPr>
                <w:color w:val="EE0000"/>
              </w:rPr>
            </w:pPr>
            <w:r w:rsidRPr="00EB678F">
              <w:rPr>
                <w:color w:val="EE0000"/>
              </w:rPr>
              <w:t xml:space="preserve">16. Prot. 6486            </w:t>
            </w:r>
            <w:r w:rsidR="00FA01AF" w:rsidRPr="00EB678F">
              <w:rPr>
                <w:color w:val="EE0000"/>
              </w:rPr>
              <w:t xml:space="preserve">                          </w:t>
            </w:r>
            <w:r w:rsidRPr="00EB678F">
              <w:rPr>
                <w:color w:val="EE0000"/>
              </w:rPr>
              <w:t xml:space="preserve">      </w:t>
            </w:r>
            <w:r w:rsidR="00FA01AF" w:rsidRPr="00EB678F">
              <w:rPr>
                <w:color w:val="EE0000"/>
              </w:rPr>
              <w:t xml:space="preserve">  </w:t>
            </w:r>
            <w:r w:rsidRPr="00EB678F">
              <w:rPr>
                <w:color w:val="EE0000"/>
              </w:rPr>
              <w:t xml:space="preserve">  </w:t>
            </w:r>
          </w:p>
        </w:tc>
        <w:tc>
          <w:tcPr>
            <w:tcW w:w="4814" w:type="dxa"/>
          </w:tcPr>
          <w:p w14:paraId="410A288B" w14:textId="503C9F8C" w:rsidR="00DE4211" w:rsidRPr="00EB678F" w:rsidRDefault="00DE4211" w:rsidP="00DE4211">
            <w:pPr>
              <w:rPr>
                <w:color w:val="EE0000"/>
              </w:rPr>
            </w:pPr>
            <w:r w:rsidRPr="00EB678F">
              <w:rPr>
                <w:color w:val="EE0000"/>
              </w:rPr>
              <w:t xml:space="preserve">18       </w:t>
            </w:r>
          </w:p>
        </w:tc>
      </w:tr>
      <w:tr w:rsidR="00DE4211" w14:paraId="283D1361" w14:textId="77777777" w:rsidTr="00BF7403">
        <w:tc>
          <w:tcPr>
            <w:tcW w:w="4814" w:type="dxa"/>
          </w:tcPr>
          <w:p w14:paraId="7C0EDDE0" w14:textId="3C91EDC0" w:rsidR="00DE4211" w:rsidRPr="00EB678F" w:rsidRDefault="00DE4211" w:rsidP="00DE4211">
            <w:pPr>
              <w:rPr>
                <w:color w:val="EE0000"/>
              </w:rPr>
            </w:pPr>
            <w:r w:rsidRPr="00EB678F">
              <w:rPr>
                <w:color w:val="EE0000"/>
              </w:rPr>
              <w:t xml:space="preserve">17. Prot. 5737                     </w:t>
            </w:r>
            <w:r w:rsidR="00FA01AF" w:rsidRPr="00EB678F">
              <w:rPr>
                <w:color w:val="EE0000"/>
              </w:rPr>
              <w:t xml:space="preserve">                          </w:t>
            </w:r>
            <w:r w:rsidRPr="00EB678F">
              <w:rPr>
                <w:color w:val="EE0000"/>
              </w:rPr>
              <w:t xml:space="preserve"> </w:t>
            </w:r>
          </w:p>
        </w:tc>
        <w:tc>
          <w:tcPr>
            <w:tcW w:w="4814" w:type="dxa"/>
          </w:tcPr>
          <w:p w14:paraId="6162D974" w14:textId="0650E232" w:rsidR="00DE4211" w:rsidRPr="00EB678F" w:rsidRDefault="00DE4211" w:rsidP="00DE4211">
            <w:pPr>
              <w:rPr>
                <w:color w:val="EE0000"/>
              </w:rPr>
            </w:pPr>
            <w:r w:rsidRPr="00EB678F">
              <w:rPr>
                <w:color w:val="EE0000"/>
              </w:rPr>
              <w:t>18</w:t>
            </w:r>
            <w:r w:rsidR="0036076A" w:rsidRPr="00EB678F">
              <w:rPr>
                <w:color w:val="EE0000"/>
              </w:rPr>
              <w:t xml:space="preserve">                                                              </w:t>
            </w:r>
          </w:p>
        </w:tc>
      </w:tr>
      <w:tr w:rsidR="00E05160" w14:paraId="4AD620C8" w14:textId="77777777" w:rsidTr="00BF7403">
        <w:tc>
          <w:tcPr>
            <w:tcW w:w="4814" w:type="dxa"/>
          </w:tcPr>
          <w:p w14:paraId="6A52E155" w14:textId="2346558C" w:rsidR="00E05160" w:rsidRDefault="00E05160" w:rsidP="00E05160">
            <w:r>
              <w:t>1</w:t>
            </w:r>
            <w:r w:rsidR="00DE4211">
              <w:t>8</w:t>
            </w:r>
            <w:r>
              <w:t>.Prot. 5276</w:t>
            </w:r>
            <w:r w:rsidRPr="00BB0040">
              <w:t xml:space="preserve">  </w:t>
            </w:r>
            <w:r w:rsidR="00FA01AF">
              <w:t xml:space="preserve">                                              </w:t>
            </w:r>
            <w:r w:rsidRPr="00BB0040">
              <w:t xml:space="preserve"> </w:t>
            </w:r>
          </w:p>
        </w:tc>
        <w:tc>
          <w:tcPr>
            <w:tcW w:w="4814" w:type="dxa"/>
          </w:tcPr>
          <w:p w14:paraId="089B59F1" w14:textId="175A404C" w:rsidR="00E05160" w:rsidRDefault="00E05160" w:rsidP="00E05160">
            <w:r>
              <w:t>18</w:t>
            </w:r>
            <w:r w:rsidR="0036076A">
              <w:t xml:space="preserve">                                                                 </w:t>
            </w:r>
          </w:p>
        </w:tc>
      </w:tr>
      <w:tr w:rsidR="00E05160" w14:paraId="7DCEE0CF" w14:textId="77777777" w:rsidTr="0061452D">
        <w:trPr>
          <w:trHeight w:val="458"/>
        </w:trPr>
        <w:tc>
          <w:tcPr>
            <w:tcW w:w="4814" w:type="dxa"/>
          </w:tcPr>
          <w:p w14:paraId="7BBEAAC3" w14:textId="7D295E35" w:rsidR="00E05160" w:rsidRDefault="00E05160" w:rsidP="00E05160">
            <w:r w:rsidRPr="0061452D">
              <w:t xml:space="preserve">19. Prot. 5718           </w:t>
            </w:r>
            <w:r>
              <w:t xml:space="preserve">        </w:t>
            </w:r>
            <w:r w:rsidRPr="0061452D">
              <w:t xml:space="preserve">  </w:t>
            </w:r>
            <w:r>
              <w:t xml:space="preserve">  </w:t>
            </w:r>
            <w:r w:rsidR="00FA01AF">
              <w:t xml:space="preserve">                         </w:t>
            </w:r>
          </w:p>
        </w:tc>
        <w:tc>
          <w:tcPr>
            <w:tcW w:w="4814" w:type="dxa"/>
          </w:tcPr>
          <w:p w14:paraId="5CA9EBFB" w14:textId="79C30C59" w:rsidR="00E05160" w:rsidRDefault="00E05160" w:rsidP="00E05160">
            <w:r>
              <w:t>15</w:t>
            </w:r>
            <w:r w:rsidR="0036076A">
              <w:t xml:space="preserve">                                                                </w:t>
            </w:r>
          </w:p>
        </w:tc>
      </w:tr>
      <w:tr w:rsidR="00E05160" w14:paraId="6C50F6A8" w14:textId="77777777" w:rsidTr="00BF7403">
        <w:tc>
          <w:tcPr>
            <w:tcW w:w="4814" w:type="dxa"/>
          </w:tcPr>
          <w:p w14:paraId="0493633C" w14:textId="7DE72985" w:rsidR="00E05160" w:rsidRPr="00FD3C98" w:rsidRDefault="00E05160" w:rsidP="00E05160">
            <w:pPr>
              <w:rPr>
                <w:b/>
                <w:bCs/>
              </w:rPr>
            </w:pPr>
            <w:r w:rsidRPr="00FD3C98">
              <w:rPr>
                <w:b/>
                <w:bCs/>
              </w:rPr>
              <w:t xml:space="preserve">Lista di attesa residenti Sant’Olcese – Serra </w:t>
            </w:r>
            <w:proofErr w:type="spellStart"/>
            <w:r w:rsidRPr="00FD3C98">
              <w:rPr>
                <w:b/>
                <w:bCs/>
              </w:rPr>
              <w:t>Ricco’</w:t>
            </w:r>
            <w:proofErr w:type="spellEnd"/>
          </w:p>
        </w:tc>
        <w:tc>
          <w:tcPr>
            <w:tcW w:w="4814" w:type="dxa"/>
          </w:tcPr>
          <w:p w14:paraId="255295FE" w14:textId="77777777" w:rsidR="00E05160" w:rsidRDefault="00E05160" w:rsidP="00E05160"/>
        </w:tc>
      </w:tr>
      <w:tr w:rsidR="00E05160" w14:paraId="44F973C2" w14:textId="77777777" w:rsidTr="00BF7403">
        <w:tc>
          <w:tcPr>
            <w:tcW w:w="4814" w:type="dxa"/>
          </w:tcPr>
          <w:p w14:paraId="79136C83" w14:textId="7DCADD44" w:rsidR="00E05160" w:rsidRDefault="00E05160" w:rsidP="00E05160"/>
        </w:tc>
        <w:tc>
          <w:tcPr>
            <w:tcW w:w="4814" w:type="dxa"/>
          </w:tcPr>
          <w:p w14:paraId="7936C390" w14:textId="51A51A29" w:rsidR="00E05160" w:rsidRDefault="00E05160" w:rsidP="00E05160"/>
        </w:tc>
      </w:tr>
      <w:tr w:rsidR="00E05160" w14:paraId="31E85560" w14:textId="77777777" w:rsidTr="00BF7403">
        <w:tc>
          <w:tcPr>
            <w:tcW w:w="4814" w:type="dxa"/>
          </w:tcPr>
          <w:p w14:paraId="30DAAA7A" w14:textId="7E92142C" w:rsidR="00E05160" w:rsidRDefault="00E05160" w:rsidP="00E05160">
            <w:r>
              <w:t xml:space="preserve">20.  Prot. 5288             </w:t>
            </w:r>
            <w:r w:rsidR="00FA01AF">
              <w:t xml:space="preserve">                                </w:t>
            </w:r>
          </w:p>
        </w:tc>
        <w:tc>
          <w:tcPr>
            <w:tcW w:w="4814" w:type="dxa"/>
          </w:tcPr>
          <w:p w14:paraId="4FCACB5C" w14:textId="5D518B00" w:rsidR="00E05160" w:rsidRDefault="00E05160" w:rsidP="00E05160">
            <w:r>
              <w:t>12</w:t>
            </w:r>
            <w:r w:rsidR="0036076A">
              <w:t xml:space="preserve">                                                          </w:t>
            </w:r>
          </w:p>
        </w:tc>
      </w:tr>
      <w:tr w:rsidR="00DE4211" w14:paraId="4C85819D" w14:textId="77777777" w:rsidTr="000036BC">
        <w:trPr>
          <w:trHeight w:val="226"/>
        </w:trPr>
        <w:tc>
          <w:tcPr>
            <w:tcW w:w="4814" w:type="dxa"/>
          </w:tcPr>
          <w:p w14:paraId="7E65CD8A" w14:textId="0D9CCD52" w:rsidR="00FA01AF" w:rsidRPr="00EB678F" w:rsidRDefault="00FA01AF" w:rsidP="000036BC">
            <w:pPr>
              <w:rPr>
                <w:color w:val="EE0000"/>
              </w:rPr>
            </w:pPr>
            <w:r w:rsidRPr="00EB678F">
              <w:rPr>
                <w:color w:val="EE0000"/>
              </w:rPr>
              <w:t>2</w:t>
            </w:r>
            <w:r w:rsidR="009E451A" w:rsidRPr="00EB678F">
              <w:rPr>
                <w:color w:val="EE0000"/>
              </w:rPr>
              <w:t>1</w:t>
            </w:r>
            <w:r w:rsidR="00DE4211" w:rsidRPr="00EB678F">
              <w:rPr>
                <w:color w:val="EE0000"/>
              </w:rPr>
              <w:t>. Prot.6488</w:t>
            </w:r>
          </w:p>
        </w:tc>
        <w:tc>
          <w:tcPr>
            <w:tcW w:w="4814" w:type="dxa"/>
          </w:tcPr>
          <w:p w14:paraId="228B13DB" w14:textId="537D7FC8" w:rsidR="00DE4211" w:rsidRPr="00EB678F" w:rsidRDefault="00DE4211" w:rsidP="000036BC">
            <w:pPr>
              <w:rPr>
                <w:color w:val="EE0000"/>
                <w:sz w:val="22"/>
                <w:szCs w:val="22"/>
              </w:rPr>
            </w:pPr>
            <w:r w:rsidRPr="00EB678F">
              <w:rPr>
                <w:color w:val="EE0000"/>
              </w:rPr>
              <w:t>8</w:t>
            </w:r>
          </w:p>
        </w:tc>
      </w:tr>
      <w:tr w:rsidR="00E05160" w14:paraId="466E9C08" w14:textId="77777777" w:rsidTr="00BF7403">
        <w:tc>
          <w:tcPr>
            <w:tcW w:w="4814" w:type="dxa"/>
          </w:tcPr>
          <w:p w14:paraId="39200C42" w14:textId="677BB806" w:rsidR="00E05160" w:rsidRPr="00EB678F" w:rsidRDefault="00E05160" w:rsidP="00E05160">
            <w:pPr>
              <w:rPr>
                <w:color w:val="EE0000"/>
              </w:rPr>
            </w:pPr>
            <w:r w:rsidRPr="00EB678F">
              <w:rPr>
                <w:color w:val="EE0000"/>
              </w:rPr>
              <w:t>2</w:t>
            </w:r>
            <w:r w:rsidR="009E451A" w:rsidRPr="00EB678F">
              <w:rPr>
                <w:color w:val="EE0000"/>
              </w:rPr>
              <w:t>2</w:t>
            </w:r>
            <w:r w:rsidRPr="00EB678F">
              <w:rPr>
                <w:color w:val="EE0000"/>
              </w:rPr>
              <w:t xml:space="preserve">. Prot. 5719              </w:t>
            </w:r>
            <w:r w:rsidR="00FA01AF" w:rsidRPr="00EB678F">
              <w:rPr>
                <w:color w:val="EE0000"/>
              </w:rPr>
              <w:t xml:space="preserve">                                </w:t>
            </w:r>
          </w:p>
        </w:tc>
        <w:tc>
          <w:tcPr>
            <w:tcW w:w="4814" w:type="dxa"/>
          </w:tcPr>
          <w:p w14:paraId="1D83054A" w14:textId="3D093E47" w:rsidR="00E05160" w:rsidRPr="00EB678F" w:rsidRDefault="00E05160" w:rsidP="00E05160">
            <w:pPr>
              <w:rPr>
                <w:color w:val="EE0000"/>
              </w:rPr>
            </w:pPr>
            <w:r w:rsidRPr="00EB678F">
              <w:rPr>
                <w:color w:val="EE0000"/>
              </w:rPr>
              <w:t>8</w:t>
            </w:r>
            <w:r w:rsidR="0036076A" w:rsidRPr="00EB678F">
              <w:rPr>
                <w:color w:val="EE0000"/>
              </w:rPr>
              <w:t xml:space="preserve">                                                              </w:t>
            </w:r>
          </w:p>
        </w:tc>
      </w:tr>
      <w:tr w:rsidR="00E05160" w14:paraId="4561B59F" w14:textId="77777777" w:rsidTr="00BF7403">
        <w:tc>
          <w:tcPr>
            <w:tcW w:w="4814" w:type="dxa"/>
          </w:tcPr>
          <w:p w14:paraId="164ABB22" w14:textId="67FC839A" w:rsidR="00E05160" w:rsidRPr="00EB678F" w:rsidRDefault="00E05160" w:rsidP="00E05160">
            <w:pPr>
              <w:rPr>
                <w:color w:val="EE0000"/>
              </w:rPr>
            </w:pPr>
            <w:r w:rsidRPr="00EB678F">
              <w:rPr>
                <w:color w:val="EE0000"/>
              </w:rPr>
              <w:t xml:space="preserve">23. Prot.6487        </w:t>
            </w:r>
            <w:r w:rsidR="00FA01AF" w:rsidRPr="00EB678F">
              <w:rPr>
                <w:color w:val="EE0000"/>
              </w:rPr>
              <w:t xml:space="preserve">                                       </w:t>
            </w:r>
          </w:p>
        </w:tc>
        <w:tc>
          <w:tcPr>
            <w:tcW w:w="4814" w:type="dxa"/>
          </w:tcPr>
          <w:p w14:paraId="4BF9B356" w14:textId="26A706EE" w:rsidR="00E05160" w:rsidRPr="00EB678F" w:rsidRDefault="00E05160" w:rsidP="00E05160">
            <w:pPr>
              <w:rPr>
                <w:color w:val="EE0000"/>
              </w:rPr>
            </w:pPr>
            <w:r w:rsidRPr="00EB678F">
              <w:rPr>
                <w:color w:val="EE0000"/>
              </w:rPr>
              <w:t>7</w:t>
            </w:r>
            <w:r w:rsidR="0036076A" w:rsidRPr="00EB678F">
              <w:rPr>
                <w:color w:val="EE0000"/>
              </w:rPr>
              <w:t xml:space="preserve">                                                             </w:t>
            </w:r>
          </w:p>
        </w:tc>
      </w:tr>
      <w:tr w:rsidR="00E05160" w14:paraId="2F0D00E1" w14:textId="77777777" w:rsidTr="00BF7403">
        <w:tc>
          <w:tcPr>
            <w:tcW w:w="4814" w:type="dxa"/>
          </w:tcPr>
          <w:p w14:paraId="50816443" w14:textId="77777777" w:rsidR="00E05160" w:rsidRDefault="00E05160" w:rsidP="00E05160"/>
        </w:tc>
        <w:tc>
          <w:tcPr>
            <w:tcW w:w="4814" w:type="dxa"/>
          </w:tcPr>
          <w:p w14:paraId="0EF02D78" w14:textId="77777777" w:rsidR="00E05160" w:rsidRDefault="00E05160" w:rsidP="00E05160"/>
        </w:tc>
      </w:tr>
      <w:tr w:rsidR="00E05160" w14:paraId="6AE99336" w14:textId="77777777" w:rsidTr="00BF7403">
        <w:tc>
          <w:tcPr>
            <w:tcW w:w="4814" w:type="dxa"/>
          </w:tcPr>
          <w:p w14:paraId="603B2E86" w14:textId="77777777" w:rsidR="00E05160" w:rsidRDefault="00E05160" w:rsidP="00E05160"/>
        </w:tc>
        <w:tc>
          <w:tcPr>
            <w:tcW w:w="4814" w:type="dxa"/>
          </w:tcPr>
          <w:p w14:paraId="5974A4F8" w14:textId="77777777" w:rsidR="00E05160" w:rsidRDefault="00E05160" w:rsidP="00E05160"/>
        </w:tc>
      </w:tr>
      <w:tr w:rsidR="00E05160" w14:paraId="31F4607D" w14:textId="77777777" w:rsidTr="00BF7403">
        <w:tc>
          <w:tcPr>
            <w:tcW w:w="4814" w:type="dxa"/>
          </w:tcPr>
          <w:p w14:paraId="20E778A1" w14:textId="3283BEBF" w:rsidR="00E05160" w:rsidRPr="00FD3C98" w:rsidRDefault="00E05160" w:rsidP="00E05160">
            <w:pPr>
              <w:rPr>
                <w:b/>
                <w:bCs/>
              </w:rPr>
            </w:pPr>
            <w:r w:rsidRPr="00FD3C98">
              <w:rPr>
                <w:b/>
                <w:bCs/>
              </w:rPr>
              <w:t xml:space="preserve">Lista di attesa </w:t>
            </w:r>
            <w:r w:rsidR="00EB678F" w:rsidRPr="00FD3C98">
              <w:rPr>
                <w:b/>
                <w:bCs/>
              </w:rPr>
              <w:t>bambini fuori</w:t>
            </w:r>
            <w:r w:rsidRPr="00FD3C98">
              <w:rPr>
                <w:b/>
                <w:bCs/>
              </w:rPr>
              <w:t xml:space="preserve"> Comune</w:t>
            </w:r>
          </w:p>
        </w:tc>
        <w:tc>
          <w:tcPr>
            <w:tcW w:w="4814" w:type="dxa"/>
          </w:tcPr>
          <w:p w14:paraId="6B0B7780" w14:textId="77777777" w:rsidR="00E05160" w:rsidRDefault="00E05160" w:rsidP="00E05160"/>
        </w:tc>
      </w:tr>
      <w:tr w:rsidR="00E05160" w14:paraId="3C39632D" w14:textId="77777777" w:rsidTr="00BF7403">
        <w:tc>
          <w:tcPr>
            <w:tcW w:w="4814" w:type="dxa"/>
          </w:tcPr>
          <w:p w14:paraId="07265FF9" w14:textId="4B86D313" w:rsidR="00E05160" w:rsidRDefault="00E05160" w:rsidP="00E05160">
            <w:r>
              <w:t xml:space="preserve">24. Prot. 5900   </w:t>
            </w:r>
            <w:r w:rsidR="00FA01AF">
              <w:t xml:space="preserve">                                             </w:t>
            </w:r>
            <w:proofErr w:type="spellStart"/>
            <w:r>
              <w:t>Ge</w:t>
            </w:r>
            <w:proofErr w:type="spellEnd"/>
          </w:p>
        </w:tc>
        <w:tc>
          <w:tcPr>
            <w:tcW w:w="4814" w:type="dxa"/>
          </w:tcPr>
          <w:p w14:paraId="663C8EA6" w14:textId="70C1A9D5" w:rsidR="00E05160" w:rsidRDefault="00E05160" w:rsidP="00E05160">
            <w:r>
              <w:t>18</w:t>
            </w:r>
            <w:r w:rsidR="0036076A">
              <w:t xml:space="preserve">                                                             </w:t>
            </w:r>
          </w:p>
        </w:tc>
      </w:tr>
      <w:tr w:rsidR="00E05160" w14:paraId="5A1F47D3" w14:textId="77777777" w:rsidTr="00BF7403">
        <w:tc>
          <w:tcPr>
            <w:tcW w:w="4814" w:type="dxa"/>
          </w:tcPr>
          <w:p w14:paraId="009E8C45" w14:textId="2D201D38" w:rsidR="00E05160" w:rsidRDefault="00E05160" w:rsidP="00E05160">
            <w:r>
              <w:t xml:space="preserve">25. Prot.5976     </w:t>
            </w:r>
            <w:r w:rsidR="00FA01AF">
              <w:t xml:space="preserve">                                            </w:t>
            </w:r>
            <w:proofErr w:type="spellStart"/>
            <w:r>
              <w:t>Ge</w:t>
            </w:r>
            <w:proofErr w:type="spellEnd"/>
          </w:p>
        </w:tc>
        <w:tc>
          <w:tcPr>
            <w:tcW w:w="4814" w:type="dxa"/>
          </w:tcPr>
          <w:p w14:paraId="5D77DB27" w14:textId="5371800D" w:rsidR="00E05160" w:rsidRDefault="00E05160" w:rsidP="00E05160">
            <w:r>
              <w:t>12</w:t>
            </w:r>
            <w:r w:rsidR="0036076A">
              <w:t xml:space="preserve">                                                              </w:t>
            </w:r>
          </w:p>
        </w:tc>
      </w:tr>
      <w:tr w:rsidR="00E05160" w14:paraId="0815EE4D" w14:textId="77777777" w:rsidTr="00BF7403">
        <w:tc>
          <w:tcPr>
            <w:tcW w:w="4814" w:type="dxa"/>
          </w:tcPr>
          <w:p w14:paraId="4F035644" w14:textId="77777777" w:rsidR="00E05160" w:rsidRDefault="00E05160" w:rsidP="00E05160"/>
        </w:tc>
        <w:tc>
          <w:tcPr>
            <w:tcW w:w="4814" w:type="dxa"/>
          </w:tcPr>
          <w:p w14:paraId="4E114877" w14:textId="77777777" w:rsidR="00E05160" w:rsidRDefault="00E05160" w:rsidP="00E05160"/>
        </w:tc>
      </w:tr>
      <w:tr w:rsidR="00E05160" w14:paraId="56E65A4E" w14:textId="77777777" w:rsidTr="00BF7403">
        <w:tc>
          <w:tcPr>
            <w:tcW w:w="4814" w:type="dxa"/>
          </w:tcPr>
          <w:p w14:paraId="73490108" w14:textId="77777777" w:rsidR="00E05160" w:rsidRPr="00820413" w:rsidRDefault="00E05160" w:rsidP="00E05160">
            <w:pPr>
              <w:rPr>
                <w:b/>
                <w:bCs/>
              </w:rPr>
            </w:pPr>
            <w:r w:rsidRPr="00820413">
              <w:rPr>
                <w:b/>
                <w:bCs/>
              </w:rPr>
              <w:t>In coda a tutti per mancato requisito: età</w:t>
            </w:r>
          </w:p>
          <w:p w14:paraId="387735B7" w14:textId="2E2BE3BA" w:rsidR="00E05160" w:rsidRDefault="00E05160" w:rsidP="00E05160"/>
        </w:tc>
        <w:tc>
          <w:tcPr>
            <w:tcW w:w="4814" w:type="dxa"/>
          </w:tcPr>
          <w:p w14:paraId="50548E5D" w14:textId="77777777" w:rsidR="00E05160" w:rsidRDefault="00E05160" w:rsidP="00E05160"/>
        </w:tc>
      </w:tr>
      <w:tr w:rsidR="00E05160" w14:paraId="093F6DC7" w14:textId="77777777" w:rsidTr="00BF7403">
        <w:tc>
          <w:tcPr>
            <w:tcW w:w="4814" w:type="dxa"/>
          </w:tcPr>
          <w:p w14:paraId="6A17DB54" w14:textId="440DB832" w:rsidR="00E05160" w:rsidRDefault="00E05160" w:rsidP="00E05160">
            <w:r w:rsidRPr="00EB678F">
              <w:rPr>
                <w:color w:val="EE0000"/>
              </w:rPr>
              <w:t>Prot.6103        S.R.</w:t>
            </w:r>
          </w:p>
        </w:tc>
        <w:tc>
          <w:tcPr>
            <w:tcW w:w="4814" w:type="dxa"/>
          </w:tcPr>
          <w:p w14:paraId="30460520" w14:textId="2338C093" w:rsidR="00E05160" w:rsidRDefault="00E05160" w:rsidP="00E05160">
            <w:r>
              <w:t xml:space="preserve">  </w:t>
            </w:r>
            <w:r w:rsidR="0036076A">
              <w:t xml:space="preserve">                                                                    </w:t>
            </w:r>
          </w:p>
        </w:tc>
      </w:tr>
    </w:tbl>
    <w:p w14:paraId="40239485" w14:textId="77777777" w:rsidR="00BF7403" w:rsidRDefault="00BF7403"/>
    <w:sectPr w:rsidR="00BF7403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5E767" w14:textId="77777777" w:rsidR="007A6C67" w:rsidRDefault="007A6C67" w:rsidP="001A7E44">
      <w:pPr>
        <w:spacing w:after="0" w:line="240" w:lineRule="auto"/>
      </w:pPr>
      <w:r>
        <w:separator/>
      </w:r>
    </w:p>
  </w:endnote>
  <w:endnote w:type="continuationSeparator" w:id="0">
    <w:p w14:paraId="516ECD91" w14:textId="77777777" w:rsidR="007A6C67" w:rsidRDefault="007A6C67" w:rsidP="001A7E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AFECC" w14:textId="77777777" w:rsidR="007A6C67" w:rsidRDefault="007A6C67" w:rsidP="001A7E44">
      <w:pPr>
        <w:spacing w:after="0" w:line="240" w:lineRule="auto"/>
      </w:pPr>
      <w:r>
        <w:separator/>
      </w:r>
    </w:p>
  </w:footnote>
  <w:footnote w:type="continuationSeparator" w:id="0">
    <w:p w14:paraId="3C52D5D0" w14:textId="77777777" w:rsidR="007A6C67" w:rsidRDefault="007A6C67" w:rsidP="001A7E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28DF6" w14:textId="7C513A92" w:rsidR="001A7E44" w:rsidRPr="001A7E44" w:rsidRDefault="001A7E44">
    <w:pPr>
      <w:pStyle w:val="Intestazione"/>
      <w:rPr>
        <w:b/>
        <w:bCs/>
        <w:sz w:val="40"/>
        <w:szCs w:val="40"/>
      </w:rPr>
    </w:pPr>
    <w:r w:rsidRPr="001A7E44">
      <w:rPr>
        <w:b/>
        <w:bCs/>
        <w:sz w:val="40"/>
        <w:szCs w:val="40"/>
      </w:rPr>
      <w:t xml:space="preserve">Graduatoria per inserimento alla frequenza all’asilo nido l’Orsacchiotto – Settembre 2026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403"/>
    <w:rsid w:val="000036BC"/>
    <w:rsid w:val="00035ADC"/>
    <w:rsid w:val="001A55D1"/>
    <w:rsid w:val="001A7E44"/>
    <w:rsid w:val="001B2BD4"/>
    <w:rsid w:val="001D5350"/>
    <w:rsid w:val="001F02FD"/>
    <w:rsid w:val="002501CF"/>
    <w:rsid w:val="002600D5"/>
    <w:rsid w:val="00292D6B"/>
    <w:rsid w:val="0036076A"/>
    <w:rsid w:val="003876F5"/>
    <w:rsid w:val="0042773E"/>
    <w:rsid w:val="005111BF"/>
    <w:rsid w:val="00544A74"/>
    <w:rsid w:val="005B64C9"/>
    <w:rsid w:val="005F4AD9"/>
    <w:rsid w:val="0061452D"/>
    <w:rsid w:val="00620F6A"/>
    <w:rsid w:val="00723758"/>
    <w:rsid w:val="007A6C67"/>
    <w:rsid w:val="00820413"/>
    <w:rsid w:val="00845ED4"/>
    <w:rsid w:val="00921BE7"/>
    <w:rsid w:val="00931274"/>
    <w:rsid w:val="009577C8"/>
    <w:rsid w:val="009D3C5B"/>
    <w:rsid w:val="009E451A"/>
    <w:rsid w:val="00A444B1"/>
    <w:rsid w:val="00B129D4"/>
    <w:rsid w:val="00B915A9"/>
    <w:rsid w:val="00BB0040"/>
    <w:rsid w:val="00BF7403"/>
    <w:rsid w:val="00C112A5"/>
    <w:rsid w:val="00DE4211"/>
    <w:rsid w:val="00E05160"/>
    <w:rsid w:val="00EB678F"/>
    <w:rsid w:val="00EE4AD2"/>
    <w:rsid w:val="00FA01AF"/>
    <w:rsid w:val="00FD3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FB9D9"/>
  <w15:chartTrackingRefBased/>
  <w15:docId w15:val="{92C16B72-35A2-4BE5-B83D-F94EC6F45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F74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F74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F74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F74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F74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F74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F74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F74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F74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F74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F74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F74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F740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F740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F740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F740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F740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F740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F74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F74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F74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F74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F74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F740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F740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F740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F74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F740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F7403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BF74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1A7E4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A7E44"/>
  </w:style>
  <w:style w:type="paragraph" w:styleId="Pidipagina">
    <w:name w:val="footer"/>
    <w:basedOn w:val="Normale"/>
    <w:link w:val="PidipaginaCarattere"/>
    <w:uiPriority w:val="99"/>
    <w:unhideWhenUsed/>
    <w:rsid w:val="001A7E4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A7E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484</Words>
  <Characters>2762</Characters>
  <Application>Microsoft Office Word</Application>
  <DocSecurity>4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Casalino</dc:creator>
  <cp:keywords/>
  <dc:description/>
  <cp:lastModifiedBy>Rosa Oliveri</cp:lastModifiedBy>
  <cp:revision>2</cp:revision>
  <cp:lastPrinted>2026-07-07T06:41:00Z</cp:lastPrinted>
  <dcterms:created xsi:type="dcterms:W3CDTF">2026-07-09T07:41:00Z</dcterms:created>
  <dcterms:modified xsi:type="dcterms:W3CDTF">2026-07-09T07:41:00Z</dcterms:modified>
</cp:coreProperties>
</file>